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7" w:rsidRPr="003A3F73" w:rsidRDefault="008D6BC2" w:rsidP="003A3F73">
      <w:pPr>
        <w:pStyle w:val="Titel"/>
      </w:pPr>
      <w:r w:rsidRPr="003A3F73">
        <w:t xml:space="preserve">Projekt – </w:t>
      </w:r>
      <w:r w:rsidR="009C4D27" w:rsidRPr="003A3F73">
        <w:t>Plane</w:t>
      </w:r>
      <w:r w:rsidRPr="003A3F73">
        <w:t xml:space="preserve"> </w:t>
      </w:r>
      <w:r w:rsidR="009C4D27" w:rsidRPr="003A3F73">
        <w:t>deine Feier!</w:t>
      </w:r>
    </w:p>
    <w:p w:rsidR="00592A17" w:rsidRPr="003A3F73" w:rsidRDefault="009C4D27" w:rsidP="003A3F73">
      <w:pPr>
        <w:pStyle w:val="berschrift1"/>
      </w:pPr>
      <w:r w:rsidRPr="003A3F73">
        <w:t>Plane die Einkäufe für deine nächste Feier.</w:t>
      </w:r>
      <w:r w:rsidR="00CD6365">
        <w:t xml:space="preserve"> Budget: 100 €.</w:t>
      </w:r>
    </w:p>
    <w:p w:rsidR="00504785" w:rsidRDefault="00504785" w:rsidP="003A3F73">
      <w:pPr>
        <w:pStyle w:val="Listenabsatz"/>
        <w:numPr>
          <w:ilvl w:val="0"/>
          <w:numId w:val="3"/>
        </w:numPr>
      </w:pPr>
      <w:r>
        <w:t>Besprich kurz, wessen Party geplant wird und was in welcher Menge zu kaufen ist.</w:t>
      </w:r>
    </w:p>
    <w:p w:rsidR="00592A17" w:rsidRPr="003A3F73" w:rsidRDefault="00942CFF" w:rsidP="003A3F73">
      <w:pPr>
        <w:pStyle w:val="Listenabsatz"/>
        <w:numPr>
          <w:ilvl w:val="0"/>
          <w:numId w:val="3"/>
        </w:numPr>
      </w:pP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3824008</wp:posOffset>
            </wp:positionH>
            <wp:positionV relativeFrom="paragraph">
              <wp:posOffset>132279</wp:posOffset>
            </wp:positionV>
            <wp:extent cx="1992630" cy="1957705"/>
            <wp:effectExtent l="0" t="0" r="762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y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1BE">
        <w:t>Suche</w:t>
      </w:r>
      <w:r w:rsidR="009C4D27" w:rsidRPr="003A3F73">
        <w:t xml:space="preserve"> die Preise der benötigten Speisen und G</w:t>
      </w:r>
      <w:r w:rsidR="009C4D27" w:rsidRPr="003A3F73">
        <w:t>e</w:t>
      </w:r>
      <w:r w:rsidR="009C4D27" w:rsidRPr="003A3F73">
        <w:t>tränke</w:t>
      </w:r>
      <w:r w:rsidR="00504785">
        <w:t xml:space="preserve"> im WWW</w:t>
      </w:r>
      <w:r w:rsidR="009C4D27" w:rsidRPr="003A3F73">
        <w:t>.</w:t>
      </w:r>
    </w:p>
    <w:p w:rsidR="00592A17" w:rsidRPr="003A3F73" w:rsidRDefault="009C4D27" w:rsidP="003A3F73">
      <w:pPr>
        <w:pStyle w:val="Listenabsatz"/>
        <w:numPr>
          <w:ilvl w:val="0"/>
          <w:numId w:val="3"/>
        </w:numPr>
      </w:pPr>
      <w:r w:rsidRPr="003A3F73">
        <w:t xml:space="preserve">Öffne </w:t>
      </w:r>
      <w:r w:rsidR="00AF79F8" w:rsidRPr="003A3F73">
        <w:t>eine Tabellenkalkulation, z.</w:t>
      </w:r>
      <w:r w:rsidR="00E672AA">
        <w:t xml:space="preserve"> </w:t>
      </w:r>
      <w:r w:rsidR="00AF79F8" w:rsidRPr="003A3F73">
        <w:t xml:space="preserve">B. </w:t>
      </w:r>
      <w:r w:rsidRPr="003A3F73">
        <w:t>Excel</w:t>
      </w:r>
      <w:r w:rsidR="00AF79F8" w:rsidRPr="003A3F73">
        <w:t xml:space="preserve">, </w:t>
      </w:r>
      <w:proofErr w:type="spellStart"/>
      <w:r w:rsidR="00AF79F8" w:rsidRPr="003A3F73">
        <w:t>Calc</w:t>
      </w:r>
      <w:proofErr w:type="spellEnd"/>
      <w:r w:rsidR="00AF79F8" w:rsidRPr="003A3F73">
        <w:t xml:space="preserve"> oder Numbers</w:t>
      </w:r>
      <w:r w:rsidRPr="003A3F73">
        <w:t>.</w:t>
      </w:r>
    </w:p>
    <w:p w:rsidR="00BF51BE" w:rsidRDefault="003A3F73" w:rsidP="003A3F73">
      <w:pPr>
        <w:pStyle w:val="Listenabsatz"/>
        <w:numPr>
          <w:ilvl w:val="0"/>
          <w:numId w:val="3"/>
        </w:numPr>
      </w:pPr>
      <w:r w:rsidRPr="003A3F73">
        <w:t xml:space="preserve">Besprich mit deiner Partnerin / deinem Partner, wie sich die </w:t>
      </w:r>
      <w:r w:rsidR="00BF51BE">
        <w:t>Ergebnisse der Recherche</w:t>
      </w:r>
      <w:r w:rsidRPr="003A3F73">
        <w:t xml:space="preserve"> gut als </w:t>
      </w:r>
      <w:r>
        <w:t>Übersicht</w:t>
      </w:r>
      <w:r w:rsidRPr="003A3F73">
        <w:t xml:space="preserve"> strukturieren lassen.</w:t>
      </w:r>
      <w:r w:rsidR="00BF51BE">
        <w:t xml:space="preserve"> Enthalten sein sollten folgende Daten: </w:t>
      </w:r>
    </w:p>
    <w:p w:rsidR="00BF51BE" w:rsidRDefault="00BF51BE" w:rsidP="00BF51BE">
      <w:pPr>
        <w:pStyle w:val="Listenabsatz"/>
        <w:numPr>
          <w:ilvl w:val="1"/>
          <w:numId w:val="3"/>
        </w:numPr>
      </w:pPr>
      <w:r>
        <w:t xml:space="preserve">Name des Artikels (Bsp. Cola Flasche, 0,3l), </w:t>
      </w:r>
    </w:p>
    <w:p w:rsidR="00BF51BE" w:rsidRDefault="00BF51BE" w:rsidP="00BF51BE">
      <w:pPr>
        <w:pStyle w:val="Listenabsatz"/>
        <w:numPr>
          <w:ilvl w:val="1"/>
          <w:numId w:val="3"/>
        </w:numPr>
      </w:pPr>
      <w:r>
        <w:t xml:space="preserve">Preis eines Stücks (Bsp. 0,60€), </w:t>
      </w:r>
    </w:p>
    <w:p w:rsidR="00592A17" w:rsidRPr="003A3F73" w:rsidRDefault="00BF51BE" w:rsidP="00BF51BE">
      <w:pPr>
        <w:pStyle w:val="Listenabsatz"/>
        <w:numPr>
          <w:ilvl w:val="1"/>
          <w:numId w:val="3"/>
        </w:numPr>
      </w:pPr>
      <w:r>
        <w:t>Anzahl an Stücken (Bsp. 20).</w:t>
      </w:r>
    </w:p>
    <w:p w:rsidR="00592A17" w:rsidRDefault="009C4D27" w:rsidP="003A3F73">
      <w:pPr>
        <w:pStyle w:val="Listenabsatz"/>
        <w:numPr>
          <w:ilvl w:val="0"/>
          <w:numId w:val="3"/>
        </w:numPr>
      </w:pPr>
      <w:r w:rsidRPr="003A3F73">
        <w:t>Berechne die Gesamtkosten. Tipp: Berechne zuerst die Kosten je Artikel. Summiere dann. Wie</w:t>
      </w:r>
      <w:r w:rsidR="00DF7E8F">
        <w:t xml:space="preserve"> </w:t>
      </w:r>
      <w:r w:rsidRPr="003A3F73">
        <w:t>multipliziert man zwei Zellen?</w:t>
      </w:r>
      <w:r w:rsidR="00DF7E8F">
        <w:t xml:space="preserve"> Wie können mehrere Zellen addiert werden?</w:t>
      </w:r>
    </w:p>
    <w:p w:rsidR="009D7E3D" w:rsidRPr="003A3F73" w:rsidRDefault="009D7E3D" w:rsidP="003A3F73">
      <w:pPr>
        <w:pStyle w:val="Listenabsatz"/>
        <w:numPr>
          <w:ilvl w:val="0"/>
          <w:numId w:val="3"/>
        </w:numPr>
      </w:pPr>
      <w:r>
        <w:t>Finde heraus, wie man die Liste sortiert</w:t>
      </w:r>
      <w:r w:rsidR="004C03E5">
        <w:t xml:space="preserve"> (nach Preis, nach Name)</w:t>
      </w:r>
      <w:r>
        <w:t>.</w:t>
      </w:r>
      <w:r w:rsidR="004C03E5">
        <w:t xml:space="preserve"> Wofür könnte das gut sein?</w:t>
      </w:r>
    </w:p>
    <w:p w:rsidR="00592A17" w:rsidRPr="003A3F73" w:rsidRDefault="009C4D27" w:rsidP="003A3F73">
      <w:pPr>
        <w:pStyle w:val="Listenabsatz"/>
        <w:numPr>
          <w:ilvl w:val="0"/>
          <w:numId w:val="3"/>
        </w:numPr>
      </w:pPr>
      <w:r w:rsidRPr="003A3F73">
        <w:t>Deine Mutter hat sich netterweise bereit erklärt, den Einkauf zu erledigen. Schreibe ihr mit dem Programm Word eine Einkaufsliste, die alle dafür wichtigen Details enthält. Sei nett!</w:t>
      </w:r>
    </w:p>
    <w:p w:rsidR="00592A17" w:rsidRPr="003A3F73" w:rsidRDefault="00592A17" w:rsidP="003A3F73"/>
    <w:p w:rsidR="00592A17" w:rsidRPr="003A3F73" w:rsidRDefault="00256BE7" w:rsidP="003A3F73">
      <w:r w:rsidRPr="00256BE7">
        <w:rPr>
          <w:noProof/>
          <w:lang w:eastAsia="zh-C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2592070" cy="2773680"/>
            <wp:effectExtent l="0" t="0" r="0" b="7620"/>
            <wp:wrapTight wrapText="bothSides">
              <wp:wrapPolygon edited="0">
                <wp:start x="8096" y="0"/>
                <wp:lineTo x="5239" y="297"/>
                <wp:lineTo x="2381" y="1780"/>
                <wp:lineTo x="2540" y="2374"/>
                <wp:lineTo x="317" y="4451"/>
                <wp:lineTo x="1111" y="4747"/>
                <wp:lineTo x="0" y="7121"/>
                <wp:lineTo x="0" y="7418"/>
                <wp:lineTo x="1429" y="9495"/>
                <wp:lineTo x="317" y="10088"/>
                <wp:lineTo x="317" y="10236"/>
                <wp:lineTo x="2540" y="11868"/>
                <wp:lineTo x="1905" y="12758"/>
                <wp:lineTo x="7461" y="16615"/>
                <wp:lineTo x="7937" y="18989"/>
                <wp:lineTo x="5715" y="21363"/>
                <wp:lineTo x="5715" y="21511"/>
                <wp:lineTo x="8255" y="21511"/>
                <wp:lineTo x="8731" y="21511"/>
                <wp:lineTo x="11906" y="21066"/>
                <wp:lineTo x="11906" y="20473"/>
                <wp:lineTo x="9525" y="18989"/>
                <wp:lineTo x="9049" y="16615"/>
                <wp:lineTo x="21431" y="15429"/>
                <wp:lineTo x="21431" y="14093"/>
                <wp:lineTo x="13493" y="9495"/>
                <wp:lineTo x="16192" y="8011"/>
                <wp:lineTo x="16033" y="7566"/>
                <wp:lineTo x="11588" y="7121"/>
                <wp:lineTo x="15875" y="5192"/>
                <wp:lineTo x="15875" y="4747"/>
                <wp:lineTo x="12223" y="4747"/>
                <wp:lineTo x="14287" y="2522"/>
                <wp:lineTo x="14446" y="1929"/>
                <wp:lineTo x="11430" y="593"/>
                <wp:lineTo x="8731" y="0"/>
                <wp:lineTo x="8096" y="0"/>
              </wp:wrapPolygon>
            </wp:wrapTight>
            <wp:docPr id="5" name="Grafik 3" descr="Log in | Sign Up Upload Clipart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Log in | Sign Up Upload Clipart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D27" w:rsidRPr="004470DF">
        <w:rPr>
          <w:rStyle w:val="Fett"/>
        </w:rPr>
        <w:t>ACHTUNG:</w:t>
      </w:r>
      <w:r w:rsidR="009C4D27" w:rsidRPr="003A3F73">
        <w:t xml:space="preserve"> Speichere nicht erst am Ende, sondern immer wieder zw</w:t>
      </w:r>
      <w:r w:rsidR="009C4D27" w:rsidRPr="003A3F73">
        <w:t>i</w:t>
      </w:r>
      <w:r w:rsidR="009C4D27" w:rsidRPr="003A3F73">
        <w:t xml:space="preserve">schendurch. Programme stürzen manchmal ab; dann sind alle </w:t>
      </w:r>
      <w:proofErr w:type="spellStart"/>
      <w:r w:rsidR="009C4D27" w:rsidRPr="003A3F73">
        <w:t>ung</w:t>
      </w:r>
      <w:r w:rsidR="00707474">
        <w:t>e</w:t>
      </w:r>
      <w:bookmarkStart w:id="0" w:name="_GoBack"/>
      <w:bookmarkEnd w:id="0"/>
      <w:r w:rsidR="009C4D27" w:rsidRPr="003A3F73">
        <w:t>speicherten</w:t>
      </w:r>
      <w:proofErr w:type="spellEnd"/>
      <w:r w:rsidR="009C4D27" w:rsidRPr="003A3F73">
        <w:t xml:space="preserve"> Eingaben verloren.</w:t>
      </w:r>
    </w:p>
    <w:p w:rsidR="00592A17" w:rsidRPr="003A3F73" w:rsidRDefault="00047317" w:rsidP="003A3F73">
      <w:r>
        <w:t>Richtig cool: In der Tabelle gibt es ein Feld, in das man die Anzahl an Gästen einträgt und das Programm berechnet</w:t>
      </w:r>
      <w:r w:rsidR="00CD7D17">
        <w:t xml:space="preserve"> davon abhängig</w:t>
      </w:r>
      <w:r>
        <w:t xml:space="preserve"> automatisch die Gesamtkosten.</w:t>
      </w:r>
      <w:r w:rsidR="00256BE7" w:rsidRPr="00256BE7">
        <w:rPr>
          <w:noProof/>
        </w:rPr>
        <w:t xml:space="preserve"> </w:t>
      </w:r>
    </w:p>
    <w:sectPr w:rsidR="00592A17" w:rsidRPr="003A3F73" w:rsidSect="00FB5EC0">
      <w:headerReference w:type="default" r:id="rId10"/>
      <w:foot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4E" w:rsidRDefault="00536B4E">
      <w:r>
        <w:separator/>
      </w:r>
    </w:p>
  </w:endnote>
  <w:endnote w:type="continuationSeparator" w:id="0">
    <w:p w:rsidR="00536B4E" w:rsidRDefault="005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A6" w:rsidRDefault="00F949A6" w:rsidP="00F949A6">
    <w:pPr>
      <w:pStyle w:val="Fuzeile"/>
      <w:jc w:val="right"/>
    </w:pPr>
    <w:r>
      <w:t>Plane Deine Feier</w:t>
    </w:r>
    <w:r>
      <w:br/>
      <w:t xml:space="preserve">Dieses Material wurde erstellt von Thomas Weiss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2F1E43" w:rsidRDefault="00F949A6" w:rsidP="00F949A6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00895F2" wp14:editId="146D525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4E" w:rsidRDefault="00536B4E">
      <w:r>
        <w:rPr>
          <w:color w:val="000000"/>
        </w:rPr>
        <w:separator/>
      </w:r>
    </w:p>
  </w:footnote>
  <w:footnote w:type="continuationSeparator" w:id="0">
    <w:p w:rsidR="00536B4E" w:rsidRDefault="005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F7" w:rsidRDefault="002F1E43" w:rsidP="002F1E43">
    <w:pPr>
      <w:pStyle w:val="Kopfzeile"/>
      <w:jc w:val="both"/>
      <w:rPr>
        <w:rFonts w:ascii="Calibri" w:hAnsi="Calibri"/>
        <w:sz w:val="16"/>
        <w:szCs w:val="16"/>
        <w:u w:val="single"/>
      </w:rPr>
    </w:pPr>
    <w:r>
      <w:rPr>
        <w:rFonts w:ascii="Calibri" w:hAnsi="Calibri"/>
        <w:sz w:val="16"/>
        <w:szCs w:val="16"/>
        <w:u w:val="single"/>
      </w:rPr>
      <w:t>Name</w:t>
    </w:r>
    <w:r>
      <w:rPr>
        <w:rFonts w:ascii="Calibri" w:hAnsi="Calibri"/>
        <w:sz w:val="16"/>
        <w:szCs w:val="16"/>
        <w:u w:val="single"/>
      </w:rPr>
      <w:tab/>
    </w:r>
    <w:r>
      <w:rPr>
        <w:rFonts w:ascii="Calibri" w:hAnsi="Calibri"/>
        <w:sz w:val="16"/>
        <w:szCs w:val="16"/>
        <w:u w:val="single"/>
      </w:rPr>
      <w:tab/>
    </w:r>
    <w:r w:rsidR="009C4D27">
      <w:rPr>
        <w:rFonts w:ascii="Calibri" w:hAnsi="Calibri"/>
        <w:sz w:val="16"/>
        <w:szCs w:val="16"/>
        <w:u w:val="single"/>
      </w:rPr>
      <w:t xml:space="preserve">Datum     </w:t>
    </w:r>
    <w:r>
      <w:rPr>
        <w:rFonts w:ascii="Calibri" w:hAnsi="Calibri"/>
        <w:sz w:val="16"/>
        <w:szCs w:val="16"/>
        <w:u w:val="single"/>
      </w:rPr>
      <w:t>__________________</w:t>
    </w:r>
    <w:r w:rsidR="009C4D27">
      <w:rPr>
        <w:rFonts w:ascii="Calibri" w:hAnsi="Calibri"/>
        <w:sz w:val="16"/>
        <w:szCs w:val="16"/>
        <w:u w:val="single"/>
      </w:rPr>
      <w:t xml:space="preserve">                                    </w:t>
    </w:r>
    <w:r w:rsidR="00F51694">
      <w:rPr>
        <w:rFonts w:ascii="Calibri" w:hAnsi="Calibri"/>
        <w:sz w:val="16"/>
        <w:szCs w:val="16"/>
        <w:u w:val="singl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83C"/>
    <w:multiLevelType w:val="hybridMultilevel"/>
    <w:tmpl w:val="D63696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5C58"/>
    <w:multiLevelType w:val="multilevel"/>
    <w:tmpl w:val="B17C6B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C0A549B"/>
    <w:multiLevelType w:val="hybridMultilevel"/>
    <w:tmpl w:val="FD7875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17"/>
    <w:rsid w:val="000018A5"/>
    <w:rsid w:val="00047317"/>
    <w:rsid w:val="00256BE7"/>
    <w:rsid w:val="002F1E43"/>
    <w:rsid w:val="003A3F73"/>
    <w:rsid w:val="004470DF"/>
    <w:rsid w:val="00486841"/>
    <w:rsid w:val="004C03E5"/>
    <w:rsid w:val="00504785"/>
    <w:rsid w:val="00536B4E"/>
    <w:rsid w:val="00592A17"/>
    <w:rsid w:val="00707474"/>
    <w:rsid w:val="008D6BC2"/>
    <w:rsid w:val="00942CFF"/>
    <w:rsid w:val="009C4D27"/>
    <w:rsid w:val="009D0FDA"/>
    <w:rsid w:val="009D7E3D"/>
    <w:rsid w:val="00A7097A"/>
    <w:rsid w:val="00AF79F8"/>
    <w:rsid w:val="00BB4AE0"/>
    <w:rsid w:val="00BF51BE"/>
    <w:rsid w:val="00CD6365"/>
    <w:rsid w:val="00CD7D17"/>
    <w:rsid w:val="00DF7E8F"/>
    <w:rsid w:val="00E613AA"/>
    <w:rsid w:val="00E672AA"/>
    <w:rsid w:val="00E80E19"/>
    <w:rsid w:val="00F51694"/>
    <w:rsid w:val="00F819BA"/>
    <w:rsid w:val="00F949A6"/>
    <w:rsid w:val="00FB5EC0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AE0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5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5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5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5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5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5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B5EC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B5EC0"/>
    <w:pPr>
      <w:spacing w:after="120"/>
    </w:pPr>
  </w:style>
  <w:style w:type="paragraph" w:styleId="Liste">
    <w:name w:val="List"/>
    <w:basedOn w:val="Textbody"/>
    <w:rsid w:val="00FB5EC0"/>
  </w:style>
  <w:style w:type="paragraph" w:styleId="Beschriftung">
    <w:name w:val="caption"/>
    <w:basedOn w:val="Standard"/>
    <w:next w:val="Standard"/>
    <w:uiPriority w:val="35"/>
    <w:unhideWhenUsed/>
    <w:qFormat/>
    <w:rsid w:val="00BF51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FB5EC0"/>
    <w:pPr>
      <w:suppressLineNumbers/>
    </w:pPr>
  </w:style>
  <w:style w:type="paragraph" w:styleId="Kopfzeile">
    <w:name w:val="header"/>
    <w:basedOn w:val="Standard"/>
    <w:rsid w:val="00FB5EC0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rsid w:val="00FB5EC0"/>
  </w:style>
  <w:style w:type="paragraph" w:styleId="Titel">
    <w:name w:val="Title"/>
    <w:basedOn w:val="Standard"/>
    <w:next w:val="Standard"/>
    <w:link w:val="TitelZchn"/>
    <w:uiPriority w:val="10"/>
    <w:qFormat/>
    <w:rsid w:val="00BF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F51B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5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5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5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5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51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5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1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51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F51BE"/>
    <w:rPr>
      <w:b/>
      <w:bCs/>
    </w:rPr>
  </w:style>
  <w:style w:type="character" w:styleId="Hervorhebung">
    <w:name w:val="Emphasis"/>
    <w:basedOn w:val="Absatz-Standardschriftart"/>
    <w:uiPriority w:val="20"/>
    <w:qFormat/>
    <w:rsid w:val="00BF51BE"/>
    <w:rPr>
      <w:i/>
      <w:iCs/>
    </w:rPr>
  </w:style>
  <w:style w:type="paragraph" w:styleId="KeinLeerraum">
    <w:name w:val="No Spacing"/>
    <w:uiPriority w:val="1"/>
    <w:qFormat/>
    <w:rsid w:val="00BF51B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F51B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1B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1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51B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BF51B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BF51B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51B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F51B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F51B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51BE"/>
    <w:pPr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A7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7A"/>
    <w:rPr>
      <w:sz w:val="24"/>
    </w:rPr>
  </w:style>
  <w:style w:type="character" w:styleId="Hyperlink">
    <w:name w:val="Hyperlink"/>
    <w:uiPriority w:val="99"/>
    <w:unhideWhenUsed/>
    <w:rsid w:val="002F1E4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Weiss</dc:creator>
  <cp:lastModifiedBy>Puderbach, Thorsten</cp:lastModifiedBy>
  <cp:revision>28</cp:revision>
  <cp:lastPrinted>2018-08-27T19:46:00Z</cp:lastPrinted>
  <dcterms:created xsi:type="dcterms:W3CDTF">2016-10-27T12:30:00Z</dcterms:created>
  <dcterms:modified xsi:type="dcterms:W3CDTF">2018-08-29T09:00:00Z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