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9EB3" w14:textId="42F3D8F0" w:rsidR="004458BB" w:rsidRPr="00673D2E" w:rsidRDefault="009E6D2F" w:rsidP="00CA0D97">
      <w:pPr>
        <w:jc w:val="center"/>
        <w:rPr>
          <w:b/>
          <w:bCs/>
          <w:sz w:val="32"/>
          <w:szCs w:val="32"/>
        </w:rPr>
      </w:pPr>
      <w:r w:rsidRPr="00673D2E">
        <w:rPr>
          <w:b/>
          <w:bCs/>
          <w:sz w:val="32"/>
          <w:szCs w:val="32"/>
        </w:rPr>
        <w:t>Handout</w:t>
      </w:r>
      <w:r w:rsidR="006B38E7">
        <w:rPr>
          <w:b/>
          <w:bCs/>
          <w:sz w:val="32"/>
          <w:szCs w:val="32"/>
        </w:rPr>
        <w:t xml:space="preserve"> </w:t>
      </w:r>
    </w:p>
    <w:p w14:paraId="7D0CC56A" w14:textId="77777777" w:rsidR="00B312B9" w:rsidRDefault="00B312B9" w:rsidP="00CA0D97">
      <w:pPr>
        <w:jc w:val="center"/>
      </w:pPr>
    </w:p>
    <w:p w14:paraId="3B0CBC73" w14:textId="51873D5B" w:rsidR="00240F3C" w:rsidRPr="00240F3C" w:rsidRDefault="00240F3C" w:rsidP="00CA0D97">
      <w:pPr>
        <w:jc w:val="center"/>
        <w:rPr>
          <w:b/>
          <w:bCs/>
          <w:sz w:val="28"/>
          <w:szCs w:val="28"/>
        </w:rPr>
      </w:pPr>
      <w:r w:rsidRPr="00240F3C">
        <w:rPr>
          <w:b/>
          <w:bCs/>
          <w:sz w:val="28"/>
          <w:szCs w:val="28"/>
        </w:rPr>
        <w:t>Kritischer Umgang mit Medien</w:t>
      </w:r>
    </w:p>
    <w:p w14:paraId="70C5A10E" w14:textId="77777777" w:rsidR="00240F3C" w:rsidRDefault="00240F3C" w:rsidP="00CA0D97">
      <w:pPr>
        <w:jc w:val="both"/>
      </w:pPr>
    </w:p>
    <w:p w14:paraId="5B4C32DA" w14:textId="77777777" w:rsidR="00B312B9" w:rsidRDefault="00B312B9" w:rsidP="00CA0D97">
      <w:pPr>
        <w:jc w:val="both"/>
      </w:pPr>
    </w:p>
    <w:p w14:paraId="42221AB7" w14:textId="7B3A31C1" w:rsidR="007F69DB" w:rsidRDefault="007F69DB" w:rsidP="00CA0D97">
      <w:pPr>
        <w:jc w:val="both"/>
      </w:pPr>
      <w:r>
        <w:t xml:space="preserve">Medien </w:t>
      </w:r>
      <w:r w:rsidR="00240F3C">
        <w:t>beeinflussen, wie wir unsere Welt wahrnehmen.</w:t>
      </w:r>
      <w:r>
        <w:t xml:space="preserve"> </w:t>
      </w:r>
    </w:p>
    <w:p w14:paraId="1D3089E4" w14:textId="567BE7ED" w:rsidR="009E6D2F" w:rsidRDefault="009E6D2F" w:rsidP="00CA0D97">
      <w:pPr>
        <w:jc w:val="both"/>
      </w:pPr>
      <w:r>
        <w:t xml:space="preserve">Vielfalt von </w:t>
      </w:r>
      <w:r w:rsidR="00240F3C">
        <w:t>Medien</w:t>
      </w:r>
      <w:r>
        <w:t xml:space="preserve">: </w:t>
      </w:r>
      <w:r w:rsidR="00BA434B">
        <w:t xml:space="preserve">Zeitung, </w:t>
      </w:r>
      <w:r>
        <w:t xml:space="preserve">Fernsehen, </w:t>
      </w:r>
      <w:r w:rsidR="00BA434B">
        <w:t xml:space="preserve">Radio, </w:t>
      </w:r>
      <w:r w:rsidR="0063170B">
        <w:t>Webseiten</w:t>
      </w:r>
      <w:r>
        <w:t xml:space="preserve">, </w:t>
      </w:r>
      <w:proofErr w:type="spellStart"/>
      <w:r>
        <w:t>Social</w:t>
      </w:r>
      <w:proofErr w:type="spellEnd"/>
      <w:r>
        <w:t xml:space="preserve"> Media</w:t>
      </w:r>
      <w:r w:rsidR="00240F3C">
        <w:t>, …</w:t>
      </w:r>
    </w:p>
    <w:p w14:paraId="6962C7A9" w14:textId="77777777" w:rsidR="00BA434B" w:rsidRDefault="00BA434B" w:rsidP="00CA0D97">
      <w:pPr>
        <w:jc w:val="both"/>
      </w:pPr>
    </w:p>
    <w:p w14:paraId="24E6AF52" w14:textId="4AAE5512" w:rsidR="009E6D2F" w:rsidRDefault="009E6D2F" w:rsidP="00CA0D97">
      <w:pPr>
        <w:pStyle w:val="Listenabsatz"/>
        <w:numPr>
          <w:ilvl w:val="0"/>
          <w:numId w:val="1"/>
        </w:numPr>
        <w:jc w:val="both"/>
      </w:pPr>
      <w:r>
        <w:t xml:space="preserve">Welcher </w:t>
      </w:r>
      <w:r w:rsidR="00240F3C">
        <w:t>Informationsq</w:t>
      </w:r>
      <w:r>
        <w:t>uelle kann man vertrauen</w:t>
      </w:r>
      <w:r w:rsidR="00BA434B">
        <w:t>?</w:t>
      </w:r>
      <w:r>
        <w:t xml:space="preserve"> Was ist einseitig, </w:t>
      </w:r>
      <w:r w:rsidR="00BA434B">
        <w:t>w</w:t>
      </w:r>
      <w:r>
        <w:t xml:space="preserve">as </w:t>
      </w:r>
      <w:r w:rsidR="00917C30">
        <w:t>sind</w:t>
      </w:r>
      <w:r>
        <w:t xml:space="preserve"> Fake News?</w:t>
      </w:r>
    </w:p>
    <w:p w14:paraId="4F2BBE9E" w14:textId="77777777" w:rsidR="00BA434B" w:rsidRDefault="00BA434B" w:rsidP="00CA0D97">
      <w:pPr>
        <w:jc w:val="both"/>
      </w:pPr>
    </w:p>
    <w:p w14:paraId="20D56A4B" w14:textId="00B51937" w:rsidR="00BC3389" w:rsidRPr="00BA434B" w:rsidRDefault="00BC3389" w:rsidP="00CA0D97">
      <w:pPr>
        <w:jc w:val="both"/>
        <w:rPr>
          <w:u w:val="single"/>
        </w:rPr>
      </w:pPr>
      <w:r w:rsidRPr="00BA434B">
        <w:rPr>
          <w:u w:val="single"/>
        </w:rPr>
        <w:t xml:space="preserve">Wenn du nach Informationen suchst, beachte </w:t>
      </w:r>
      <w:r w:rsidR="00917C30">
        <w:rPr>
          <w:u w:val="single"/>
        </w:rPr>
        <w:t>F</w:t>
      </w:r>
      <w:r w:rsidRPr="00BA434B">
        <w:rPr>
          <w:u w:val="single"/>
        </w:rPr>
        <w:t>olgendes:</w:t>
      </w:r>
    </w:p>
    <w:p w14:paraId="7171A528" w14:textId="77777777" w:rsidR="00BC3389" w:rsidRDefault="00BC3389" w:rsidP="00CA0D97">
      <w:pPr>
        <w:jc w:val="both"/>
      </w:pPr>
    </w:p>
    <w:p w14:paraId="3255D3BB" w14:textId="633388ED" w:rsidR="00745DA4" w:rsidRDefault="00745DA4" w:rsidP="00CA0D97">
      <w:pPr>
        <w:pStyle w:val="Listenabsatz"/>
        <w:numPr>
          <w:ilvl w:val="0"/>
          <w:numId w:val="1"/>
        </w:numPr>
        <w:jc w:val="both"/>
      </w:pPr>
      <w:r>
        <w:t>Suche vertrauenswürdige Quellen, die möglichst objektiv bleiben</w:t>
      </w:r>
      <w:r w:rsidR="00917C30">
        <w:t>.</w:t>
      </w:r>
      <w:r w:rsidR="00BA434B">
        <w:t xml:space="preserve"> </w:t>
      </w:r>
    </w:p>
    <w:p w14:paraId="3F2EDF26" w14:textId="4B18E987" w:rsidR="00BC3389" w:rsidRDefault="00745DA4" w:rsidP="00CA0D97">
      <w:pPr>
        <w:pStyle w:val="Listenabsatz"/>
        <w:numPr>
          <w:ilvl w:val="0"/>
          <w:numId w:val="1"/>
        </w:numPr>
        <w:jc w:val="both"/>
      </w:pPr>
      <w:r>
        <w:t xml:space="preserve">Suche und lese eine Vielzahl von </w:t>
      </w:r>
      <w:r w:rsidR="005F5A1A">
        <w:t>Quellen,</w:t>
      </w:r>
      <w:r>
        <w:t xml:space="preserve"> um deine Perspektive zu erweiter</w:t>
      </w:r>
      <w:r w:rsidR="00BA434B">
        <w:t>n</w:t>
      </w:r>
      <w:r w:rsidR="00917C30">
        <w:t>.</w:t>
      </w:r>
    </w:p>
    <w:p w14:paraId="1CD3B488" w14:textId="15C3BC6F" w:rsidR="00745DA4" w:rsidRDefault="00745DA4" w:rsidP="00CA0D97">
      <w:pPr>
        <w:pStyle w:val="Listenabsatz"/>
        <w:numPr>
          <w:ilvl w:val="0"/>
          <w:numId w:val="1"/>
        </w:numPr>
        <w:jc w:val="both"/>
      </w:pPr>
      <w:r>
        <w:t xml:space="preserve">Sei nicht gleich </w:t>
      </w:r>
      <w:r w:rsidR="00673D2E">
        <w:t>zufrieden</w:t>
      </w:r>
      <w:r>
        <w:t xml:space="preserve"> mit </w:t>
      </w:r>
      <w:r w:rsidR="00673D2E">
        <w:t>der ersten</w:t>
      </w:r>
      <w:r>
        <w:t xml:space="preserve"> Quelle, die deiner Meinung </w:t>
      </w:r>
      <w:r w:rsidR="00673D2E">
        <w:t>entspricht</w:t>
      </w:r>
      <w:r w:rsidR="00917C30">
        <w:t>.</w:t>
      </w:r>
    </w:p>
    <w:p w14:paraId="0662983E" w14:textId="5BEF839C" w:rsidR="00673D2E" w:rsidRDefault="00673D2E" w:rsidP="00CA0D97">
      <w:pPr>
        <w:pStyle w:val="Listenabsatz"/>
        <w:numPr>
          <w:ilvl w:val="0"/>
          <w:numId w:val="9"/>
        </w:numPr>
        <w:jc w:val="both"/>
      </w:pPr>
      <w:proofErr w:type="spellStart"/>
      <w:r w:rsidRPr="00673D2E">
        <w:rPr>
          <w:b/>
          <w:bCs/>
        </w:rPr>
        <w:t>Confirmation</w:t>
      </w:r>
      <w:proofErr w:type="spellEnd"/>
      <w:r w:rsidRPr="00673D2E">
        <w:rPr>
          <w:b/>
          <w:bCs/>
        </w:rPr>
        <w:t xml:space="preserve"> Bias</w:t>
      </w:r>
      <w:r w:rsidRPr="006F6447">
        <w:t xml:space="preserve">: Menschen neigen dazu, Informationen zu suchen und als wahr anzunehmen, die </w:t>
      </w:r>
      <w:r>
        <w:t xml:space="preserve">sich </w:t>
      </w:r>
      <w:r w:rsidRPr="006F6447">
        <w:t xml:space="preserve">mit ihren eigenen Wertevorstellungen und Meinungen </w:t>
      </w:r>
      <w:r>
        <w:t>vereinbaren lassen.</w:t>
      </w:r>
    </w:p>
    <w:p w14:paraId="6DAC38A8" w14:textId="2725A04A" w:rsidR="006B199A" w:rsidRDefault="006B199A" w:rsidP="00CA0D97">
      <w:pPr>
        <w:pStyle w:val="Listenabsatz"/>
        <w:numPr>
          <w:ilvl w:val="0"/>
          <w:numId w:val="1"/>
        </w:numPr>
        <w:jc w:val="both"/>
      </w:pPr>
      <w:r>
        <w:t xml:space="preserve">Vertrauen in </w:t>
      </w:r>
      <w:r w:rsidR="00BA434B">
        <w:t>Journalismus und offizielle Nachrichtensendungen</w:t>
      </w:r>
      <w:r>
        <w:t xml:space="preserve"> </w:t>
      </w:r>
    </w:p>
    <w:p w14:paraId="297284F3" w14:textId="1120A061" w:rsidR="00BA434B" w:rsidRDefault="00BA434B" w:rsidP="00CA0D97">
      <w:pPr>
        <w:pStyle w:val="Listenabsatz"/>
        <w:numPr>
          <w:ilvl w:val="0"/>
          <w:numId w:val="11"/>
        </w:numPr>
        <w:jc w:val="both"/>
      </w:pPr>
      <w:r>
        <w:t xml:space="preserve">Journalisten arbeiten auf </w:t>
      </w:r>
      <w:r w:rsidRPr="00BA434B">
        <w:t>historischen, rechtlichen, politischen und ethischen Grundlagen</w:t>
      </w:r>
      <w:r w:rsidR="00DA110F">
        <w:t xml:space="preserve"> -&gt; Deutsche</w:t>
      </w:r>
      <w:r w:rsidR="00917C30">
        <w:t>r</w:t>
      </w:r>
      <w:r w:rsidR="00DA110F">
        <w:t xml:space="preserve"> Presserat (Organisation zur Selbstkontrolle der Medien in Deutschland)</w:t>
      </w:r>
    </w:p>
    <w:p w14:paraId="3ABC364B" w14:textId="1741E60E" w:rsidR="00DA110F" w:rsidRDefault="00DA110F" w:rsidP="00CA0D97">
      <w:pPr>
        <w:pStyle w:val="Listenabsatz"/>
        <w:numPr>
          <w:ilvl w:val="0"/>
          <w:numId w:val="11"/>
        </w:numPr>
        <w:jc w:val="both"/>
      </w:pPr>
      <w:r>
        <w:t>J</w:t>
      </w:r>
      <w:r w:rsidRPr="00DA110F">
        <w:t>ournalistische Sorgfaltspflicht</w:t>
      </w:r>
      <w:r w:rsidR="005F5A1A">
        <w:t>: politische Neutralität, Streben zur Objektivität, sorgfältige Überprüfung der Informationen, keine Werbung, Journalisten können aufgrund ihrer Veröffentlichungen rechtlich belangt werden</w:t>
      </w:r>
      <w:r w:rsidR="00917C30">
        <w:t>.</w:t>
      </w:r>
    </w:p>
    <w:p w14:paraId="7A629C4B" w14:textId="638598C0" w:rsidR="00BA434B" w:rsidRDefault="005F5A1A" w:rsidP="00CA0D97">
      <w:pPr>
        <w:pStyle w:val="Listenabsatz"/>
        <w:numPr>
          <w:ilvl w:val="0"/>
          <w:numId w:val="11"/>
        </w:numPr>
        <w:jc w:val="both"/>
      </w:pPr>
      <w:r>
        <w:t xml:space="preserve">Bewahre trotzdem auch auf vertrauenswürdig </w:t>
      </w:r>
      <w:r w:rsidR="00CA0D97" w:rsidRPr="00CA0D97">
        <w:t>erscheinende</w:t>
      </w:r>
      <w:r w:rsidR="00917C30">
        <w:t>n</w:t>
      </w:r>
      <w:r w:rsidR="00CA0D97">
        <w:t xml:space="preserve"> </w:t>
      </w:r>
      <w:r>
        <w:t>Journalismus einen</w:t>
      </w:r>
      <w:r w:rsidR="00BA434B">
        <w:t xml:space="preserve"> kritischen Blick</w:t>
      </w:r>
      <w:r w:rsidR="00917C30">
        <w:t>.</w:t>
      </w:r>
    </w:p>
    <w:p w14:paraId="0953FB1E" w14:textId="77777777" w:rsidR="0012065B" w:rsidRDefault="0012065B" w:rsidP="00CA0D97">
      <w:pPr>
        <w:jc w:val="both"/>
      </w:pPr>
    </w:p>
    <w:p w14:paraId="504D007C" w14:textId="77777777" w:rsidR="00745DA4" w:rsidRDefault="00745DA4" w:rsidP="00CA0D97">
      <w:pPr>
        <w:jc w:val="both"/>
      </w:pPr>
    </w:p>
    <w:p w14:paraId="7BB23D77" w14:textId="7C48CBA6" w:rsidR="00BC3389" w:rsidRPr="006631BE" w:rsidRDefault="00745DA4" w:rsidP="00CA0D97">
      <w:pPr>
        <w:jc w:val="both"/>
        <w:rPr>
          <w:b/>
          <w:bCs/>
          <w:sz w:val="28"/>
          <w:szCs w:val="28"/>
        </w:rPr>
      </w:pPr>
      <w:r w:rsidRPr="006631BE">
        <w:rPr>
          <w:b/>
          <w:bCs/>
          <w:sz w:val="28"/>
          <w:szCs w:val="28"/>
        </w:rPr>
        <w:t>Kritischer Umgang mit Quellen</w:t>
      </w:r>
    </w:p>
    <w:p w14:paraId="3FD0322E" w14:textId="77777777" w:rsidR="00BC3389" w:rsidRDefault="00BC3389" w:rsidP="00CA0D97">
      <w:pPr>
        <w:jc w:val="both"/>
      </w:pPr>
    </w:p>
    <w:p w14:paraId="1464B4F5" w14:textId="767ED645" w:rsidR="00CA0D97" w:rsidRPr="00350B55" w:rsidRDefault="00350B55" w:rsidP="00CA0D97">
      <w:pPr>
        <w:jc w:val="both"/>
        <w:rPr>
          <w:b/>
          <w:bCs/>
        </w:rPr>
      </w:pPr>
      <w:r w:rsidRPr="00350B55">
        <w:rPr>
          <w:b/>
          <w:bCs/>
        </w:rPr>
        <w:t>Kritisches Hinterfragen:</w:t>
      </w:r>
    </w:p>
    <w:p w14:paraId="0A97E06D" w14:textId="24702255" w:rsidR="00350B55" w:rsidRDefault="00350B55" w:rsidP="00CA0D97">
      <w:pPr>
        <w:pStyle w:val="Listenabsatz"/>
        <w:numPr>
          <w:ilvl w:val="0"/>
          <w:numId w:val="6"/>
        </w:numPr>
        <w:jc w:val="both"/>
      </w:pPr>
      <w:r>
        <w:t xml:space="preserve">Achte auf </w:t>
      </w:r>
      <w:r w:rsidR="00CD0AFF" w:rsidRPr="00CA0D97">
        <w:rPr>
          <w:b/>
          <w:bCs/>
        </w:rPr>
        <w:t>emotionale</w:t>
      </w:r>
      <w:r w:rsidR="00CD0AFF">
        <w:t xml:space="preserve"> und </w:t>
      </w:r>
      <w:r w:rsidRPr="00CA0D97">
        <w:rPr>
          <w:b/>
          <w:bCs/>
        </w:rPr>
        <w:t>reißerische</w:t>
      </w:r>
      <w:r w:rsidRPr="00350B55">
        <w:t xml:space="preserve"> Formulierungen </w:t>
      </w:r>
      <w:r w:rsidR="00CD0AFF">
        <w:t>und Schlagzeile</w:t>
      </w:r>
      <w:r w:rsidR="00917C30">
        <w:t>.</w:t>
      </w:r>
    </w:p>
    <w:p w14:paraId="239478D2" w14:textId="7B187158" w:rsidR="00350B55" w:rsidRDefault="00350B55" w:rsidP="00CA0D97">
      <w:pPr>
        <w:pStyle w:val="Listenabsatz"/>
        <w:numPr>
          <w:ilvl w:val="0"/>
          <w:numId w:val="6"/>
        </w:numPr>
        <w:jc w:val="both"/>
      </w:pPr>
      <w:r>
        <w:t>Finden sich Widersprüche im Text?</w:t>
      </w:r>
    </w:p>
    <w:p w14:paraId="4AB4D25A" w14:textId="5376B5B2" w:rsidR="00747D8E" w:rsidRDefault="00747D8E" w:rsidP="00CA0D97">
      <w:pPr>
        <w:pStyle w:val="Listenabsatz"/>
        <w:numPr>
          <w:ilvl w:val="0"/>
          <w:numId w:val="6"/>
        </w:numPr>
        <w:jc w:val="both"/>
      </w:pPr>
      <w:r>
        <w:t xml:space="preserve">Was ist die </w:t>
      </w:r>
      <w:r w:rsidRPr="00545394">
        <w:rPr>
          <w:b/>
          <w:bCs/>
        </w:rPr>
        <w:t>Absicht</w:t>
      </w:r>
      <w:r>
        <w:t xml:space="preserve"> der Quelle?</w:t>
      </w:r>
    </w:p>
    <w:p w14:paraId="4DCF5D89" w14:textId="2117B379" w:rsidR="00747D8E" w:rsidRDefault="00747D8E" w:rsidP="00CA0D97">
      <w:pPr>
        <w:pStyle w:val="Listenabsatz"/>
        <w:numPr>
          <w:ilvl w:val="0"/>
          <w:numId w:val="6"/>
        </w:numPr>
        <w:jc w:val="both"/>
      </w:pPr>
      <w:r w:rsidRPr="00747D8E">
        <w:t xml:space="preserve">Strebt die Quelle Objektivität an oder ist sie </w:t>
      </w:r>
      <w:r w:rsidRPr="00545394">
        <w:rPr>
          <w:b/>
          <w:bCs/>
        </w:rPr>
        <w:t>subjektiv</w:t>
      </w:r>
      <w:r w:rsidRPr="00747D8E">
        <w:t xml:space="preserve"> und </w:t>
      </w:r>
      <w:r w:rsidRPr="00545394">
        <w:rPr>
          <w:b/>
          <w:bCs/>
        </w:rPr>
        <w:t>einseitig</w:t>
      </w:r>
      <w:r w:rsidRPr="00747D8E">
        <w:t xml:space="preserve"> verfasst?</w:t>
      </w:r>
    </w:p>
    <w:p w14:paraId="06D799CC" w14:textId="76155C6C" w:rsidR="006631BE" w:rsidRDefault="006631BE" w:rsidP="00CA0D97">
      <w:pPr>
        <w:pStyle w:val="Listenabsatz"/>
        <w:numPr>
          <w:ilvl w:val="0"/>
          <w:numId w:val="6"/>
        </w:numPr>
        <w:jc w:val="both"/>
      </w:pPr>
      <w:r w:rsidRPr="006631BE">
        <w:t>Ort und Datum der Veröffentlichung</w:t>
      </w:r>
    </w:p>
    <w:p w14:paraId="1969416C" w14:textId="1A3C0BA1" w:rsidR="006631BE" w:rsidRDefault="006631BE" w:rsidP="00CA0D97">
      <w:pPr>
        <w:pStyle w:val="Listenabsatz"/>
        <w:numPr>
          <w:ilvl w:val="0"/>
          <w:numId w:val="6"/>
        </w:numPr>
        <w:jc w:val="both"/>
      </w:pPr>
      <w:r>
        <w:t xml:space="preserve">Zielgruppe der </w:t>
      </w:r>
      <w:r w:rsidR="005F5A1A">
        <w:t>Quelle</w:t>
      </w:r>
    </w:p>
    <w:p w14:paraId="7E2A48D5" w14:textId="3039F9D9" w:rsidR="006631BE" w:rsidRDefault="006631BE" w:rsidP="00CA0D97">
      <w:pPr>
        <w:pStyle w:val="Listenabsatz"/>
        <w:numPr>
          <w:ilvl w:val="0"/>
          <w:numId w:val="6"/>
        </w:numPr>
        <w:jc w:val="both"/>
      </w:pPr>
      <w:r>
        <w:t>Werden Quellen angegeben? Wenn ja, überprüfe diese.</w:t>
      </w:r>
    </w:p>
    <w:p w14:paraId="51BF9CA2" w14:textId="77777777" w:rsidR="00CA0D97" w:rsidRDefault="00CA0D97" w:rsidP="00CA0D97">
      <w:pPr>
        <w:jc w:val="both"/>
        <w:rPr>
          <w:b/>
          <w:bCs/>
        </w:rPr>
      </w:pPr>
    </w:p>
    <w:p w14:paraId="60912B77" w14:textId="77777777" w:rsidR="005F5A1A" w:rsidRPr="00350B55" w:rsidRDefault="005F5A1A" w:rsidP="00CA0D97">
      <w:pPr>
        <w:jc w:val="both"/>
        <w:rPr>
          <w:b/>
          <w:bCs/>
        </w:rPr>
      </w:pPr>
    </w:p>
    <w:p w14:paraId="41D58013" w14:textId="7AEF08E7" w:rsidR="00CA0D97" w:rsidRPr="00CA0D97" w:rsidRDefault="00350B55" w:rsidP="00CA0D97">
      <w:pPr>
        <w:jc w:val="both"/>
        <w:rPr>
          <w:b/>
          <w:bCs/>
        </w:rPr>
      </w:pPr>
      <w:r w:rsidRPr="00350B55">
        <w:rPr>
          <w:b/>
          <w:bCs/>
        </w:rPr>
        <w:t>Nutze Faktenchecks bei Kontroversen und aktuellen Themen:</w:t>
      </w:r>
    </w:p>
    <w:p w14:paraId="1510BFF3" w14:textId="345DE0BE" w:rsidR="00350B55" w:rsidRDefault="00350B55" w:rsidP="00CA0D97">
      <w:pPr>
        <w:pStyle w:val="Listenabsatz"/>
        <w:numPr>
          <w:ilvl w:val="0"/>
          <w:numId w:val="7"/>
        </w:numPr>
        <w:jc w:val="both"/>
      </w:pPr>
      <w:proofErr w:type="spellStart"/>
      <w:r w:rsidRPr="006631BE">
        <w:rPr>
          <w:b/>
          <w:bCs/>
        </w:rPr>
        <w:t>Correctiv</w:t>
      </w:r>
      <w:proofErr w:type="spellEnd"/>
      <w:r w:rsidRPr="00350B55">
        <w:t xml:space="preserve"> </w:t>
      </w:r>
      <w:r>
        <w:t>(unabhängige</w:t>
      </w:r>
      <w:r w:rsidR="00545394">
        <w:t>s</w:t>
      </w:r>
      <w:r>
        <w:t xml:space="preserve"> Recherch</w:t>
      </w:r>
      <w:r w:rsidR="00545394">
        <w:t>e</w:t>
      </w:r>
      <w:r>
        <w:t xml:space="preserve">zentrum) untersucht </w:t>
      </w:r>
      <w:r w:rsidRPr="00350B55">
        <w:t>aktuell</w:t>
      </w:r>
      <w:r>
        <w:t xml:space="preserve">e </w:t>
      </w:r>
      <w:r w:rsidRPr="00350B55">
        <w:t>kursierende</w:t>
      </w:r>
      <w:r>
        <w:t xml:space="preserve"> </w:t>
      </w:r>
      <w:r w:rsidRPr="00350B55">
        <w:t>Desinformation</w:t>
      </w:r>
      <w:r w:rsidR="00917C30">
        <w:t>en</w:t>
      </w:r>
      <w:r w:rsidRPr="00350B55">
        <w:t xml:space="preserve"> und Falschmeldungen zum russischen Angriffskrieg gegen die Ukraine</w:t>
      </w:r>
      <w:r>
        <w:t xml:space="preserve"> und zum Krieg im Nahen Osten</w:t>
      </w:r>
      <w:r w:rsidR="00917C30">
        <w:t>.</w:t>
      </w:r>
    </w:p>
    <w:p w14:paraId="4EA3B0FE" w14:textId="0D989B15" w:rsidR="00545394" w:rsidRPr="00545394" w:rsidRDefault="00545394" w:rsidP="00CA0D97">
      <w:pPr>
        <w:pStyle w:val="Listenabsatz"/>
        <w:numPr>
          <w:ilvl w:val="0"/>
          <w:numId w:val="7"/>
        </w:numPr>
        <w:jc w:val="both"/>
      </w:pPr>
      <w:r w:rsidRPr="00545394">
        <w:t xml:space="preserve">Faktenchecks </w:t>
      </w:r>
      <w:r>
        <w:t>der</w:t>
      </w:r>
      <w:r w:rsidRPr="00545394">
        <w:t xml:space="preserve"> öffentlich-rechtlichen Rundfunk</w:t>
      </w:r>
      <w:r>
        <w:t>anstalten</w:t>
      </w:r>
    </w:p>
    <w:p w14:paraId="1ACF090B" w14:textId="77777777" w:rsidR="00CA0D97" w:rsidRDefault="00CA0D97" w:rsidP="00CA0D97">
      <w:pPr>
        <w:jc w:val="both"/>
        <w:rPr>
          <w:b/>
          <w:bCs/>
        </w:rPr>
      </w:pPr>
    </w:p>
    <w:p w14:paraId="154CCFAF" w14:textId="77777777" w:rsidR="00080B1D" w:rsidRDefault="00080B1D" w:rsidP="00CA0D97">
      <w:pPr>
        <w:jc w:val="both"/>
        <w:rPr>
          <w:b/>
          <w:bCs/>
        </w:rPr>
      </w:pPr>
    </w:p>
    <w:p w14:paraId="31A8990F" w14:textId="139A9988" w:rsidR="00350B55" w:rsidRPr="00CA0D97" w:rsidRDefault="00747D8E" w:rsidP="00CA0D97">
      <w:pPr>
        <w:jc w:val="both"/>
        <w:rPr>
          <w:b/>
          <w:bCs/>
        </w:rPr>
      </w:pPr>
      <w:r w:rsidRPr="00747D8E">
        <w:rPr>
          <w:b/>
          <w:bCs/>
        </w:rPr>
        <w:t xml:space="preserve">Absender </w:t>
      </w:r>
      <w:r w:rsidR="00CA0D97">
        <w:rPr>
          <w:b/>
          <w:bCs/>
        </w:rPr>
        <w:t>u</w:t>
      </w:r>
      <w:r w:rsidRPr="00747D8E">
        <w:rPr>
          <w:b/>
          <w:bCs/>
        </w:rPr>
        <w:t>nd Autor der Quelle überprüfen:</w:t>
      </w:r>
    </w:p>
    <w:p w14:paraId="1971829A" w14:textId="77777777" w:rsidR="006631BE" w:rsidRDefault="00747D8E" w:rsidP="00CA0D97">
      <w:pPr>
        <w:pStyle w:val="Listenabsatz"/>
        <w:numPr>
          <w:ilvl w:val="0"/>
          <w:numId w:val="7"/>
        </w:numPr>
        <w:jc w:val="both"/>
      </w:pPr>
      <w:r>
        <w:t>Wer hat den Text, das Bild oder Video veröffentlicht?</w:t>
      </w:r>
    </w:p>
    <w:p w14:paraId="33A5CF8F" w14:textId="2C642879" w:rsidR="00350B55" w:rsidRDefault="00747D8E" w:rsidP="00CA0D97">
      <w:pPr>
        <w:pStyle w:val="Listenabsatz"/>
        <w:numPr>
          <w:ilvl w:val="0"/>
          <w:numId w:val="7"/>
        </w:numPr>
        <w:jc w:val="both"/>
      </w:pPr>
      <w:r>
        <w:t>Wer hat die Quelle verfasst oder kreiert?</w:t>
      </w:r>
    </w:p>
    <w:p w14:paraId="19A9DE4A" w14:textId="1083A3CE" w:rsidR="00747D8E" w:rsidRDefault="00747D8E" w:rsidP="00CA0D97">
      <w:pPr>
        <w:pStyle w:val="Listenabsatz"/>
        <w:numPr>
          <w:ilvl w:val="0"/>
          <w:numId w:val="7"/>
        </w:numPr>
        <w:jc w:val="both"/>
      </w:pPr>
      <w:r>
        <w:t xml:space="preserve">Finde Informationen vom Absender bzw. Autor. </w:t>
      </w:r>
      <w:r w:rsidR="006B38E7">
        <w:t>Bei Websites</w:t>
      </w:r>
      <w:r w:rsidR="00917C30">
        <w:t>:</w:t>
      </w:r>
      <w:r>
        <w:t xml:space="preserve"> überprüfe das Impressum</w:t>
      </w:r>
      <w:r w:rsidR="006B38E7">
        <w:t>.</w:t>
      </w:r>
    </w:p>
    <w:p w14:paraId="0E8DE205" w14:textId="5CF0E760" w:rsidR="00747D8E" w:rsidRDefault="00747D8E" w:rsidP="00CA0D97">
      <w:pPr>
        <w:pStyle w:val="Listenabsatz"/>
        <w:numPr>
          <w:ilvl w:val="0"/>
          <w:numId w:val="7"/>
        </w:numPr>
        <w:jc w:val="both"/>
      </w:pPr>
      <w:r>
        <w:t>Was ist die Absicht des Absenders bzw. des Autors</w:t>
      </w:r>
      <w:r w:rsidR="00917C30">
        <w:t>?</w:t>
      </w:r>
    </w:p>
    <w:p w14:paraId="305FABC3" w14:textId="77777777" w:rsidR="006631BE" w:rsidRDefault="006631BE" w:rsidP="00CA0D97">
      <w:pPr>
        <w:pStyle w:val="Listenabsatz"/>
        <w:jc w:val="both"/>
      </w:pPr>
    </w:p>
    <w:p w14:paraId="777CBE8C" w14:textId="2D00A22A" w:rsidR="00CD0AFF" w:rsidRPr="00CA0D97" w:rsidRDefault="00CD0AFF" w:rsidP="00CA0D97">
      <w:pPr>
        <w:jc w:val="both"/>
        <w:rPr>
          <w:b/>
          <w:bCs/>
        </w:rPr>
      </w:pPr>
      <w:r w:rsidRPr="006631BE">
        <w:rPr>
          <w:b/>
          <w:bCs/>
        </w:rPr>
        <w:t>Mehrere Quellen vergleichen:</w:t>
      </w:r>
    </w:p>
    <w:p w14:paraId="56DBA384" w14:textId="098880C3" w:rsidR="00CD0AFF" w:rsidRDefault="00CD0AFF" w:rsidP="00CA0D97">
      <w:pPr>
        <w:pStyle w:val="Listenabsatz"/>
        <w:numPr>
          <w:ilvl w:val="0"/>
          <w:numId w:val="4"/>
        </w:numPr>
        <w:jc w:val="both"/>
      </w:pPr>
      <w:r>
        <w:t>Vergleiche fragliche Informationen mit weiteren Quellen</w:t>
      </w:r>
    </w:p>
    <w:p w14:paraId="5D9C8798" w14:textId="2DE3703E" w:rsidR="00CD0AFF" w:rsidRDefault="00CD0AFF" w:rsidP="00CA0D97">
      <w:pPr>
        <w:pStyle w:val="Listenabsatz"/>
        <w:numPr>
          <w:ilvl w:val="0"/>
          <w:numId w:val="4"/>
        </w:numPr>
        <w:jc w:val="both"/>
      </w:pPr>
      <w:r>
        <w:t>Nutze Faktenchecks</w:t>
      </w:r>
    </w:p>
    <w:p w14:paraId="728FCD8C" w14:textId="141A5D11" w:rsidR="00CD0AFF" w:rsidRDefault="00CD0AFF" w:rsidP="00CA0D97">
      <w:pPr>
        <w:pStyle w:val="Listenabsatz"/>
        <w:numPr>
          <w:ilvl w:val="0"/>
          <w:numId w:val="4"/>
        </w:numPr>
        <w:jc w:val="both"/>
      </w:pPr>
      <w:r>
        <w:t xml:space="preserve">Informiere dich </w:t>
      </w:r>
      <w:r w:rsidR="006B38E7">
        <w:t>auf</w:t>
      </w:r>
      <w:r>
        <w:t xml:space="preserve"> Seiten öffentlicher Institutionen</w:t>
      </w:r>
    </w:p>
    <w:p w14:paraId="499655E2" w14:textId="77777777" w:rsidR="00CD0AFF" w:rsidRDefault="00CD0AFF" w:rsidP="00CA0D97">
      <w:pPr>
        <w:jc w:val="both"/>
      </w:pPr>
    </w:p>
    <w:p w14:paraId="7B6ED3E8" w14:textId="0C5A0219" w:rsidR="005F5A1A" w:rsidRPr="006631BE" w:rsidRDefault="00CD0AFF" w:rsidP="00CA0D97">
      <w:pPr>
        <w:jc w:val="both"/>
        <w:rPr>
          <w:b/>
          <w:bCs/>
        </w:rPr>
      </w:pPr>
      <w:r w:rsidRPr="006631BE">
        <w:rPr>
          <w:b/>
          <w:bCs/>
        </w:rPr>
        <w:t>Überprüfe Bilder:</w:t>
      </w:r>
    </w:p>
    <w:p w14:paraId="1E0B9361" w14:textId="0113C16D" w:rsidR="00CD0AFF" w:rsidRDefault="00CD0AFF" w:rsidP="00CA0D97">
      <w:pPr>
        <w:pStyle w:val="Listenabsatz"/>
        <w:numPr>
          <w:ilvl w:val="0"/>
          <w:numId w:val="5"/>
        </w:numPr>
        <w:jc w:val="both"/>
      </w:pPr>
      <w:r>
        <w:t>Wo, wann, von wem wurde es aufgenommen?</w:t>
      </w:r>
    </w:p>
    <w:p w14:paraId="3D21A54A" w14:textId="2F8FE87C" w:rsidR="00CD0AFF" w:rsidRDefault="00CD0AFF" w:rsidP="00CA0D97">
      <w:pPr>
        <w:pStyle w:val="Listenabsatz"/>
        <w:numPr>
          <w:ilvl w:val="0"/>
          <w:numId w:val="5"/>
        </w:numPr>
        <w:jc w:val="both"/>
      </w:pPr>
      <w:r>
        <w:t>Wer verbreitet das Bild?</w:t>
      </w:r>
    </w:p>
    <w:p w14:paraId="4ECED270" w14:textId="4B53153E" w:rsidR="00CD0AFF" w:rsidRDefault="00CD0AFF" w:rsidP="00CA0D97">
      <w:pPr>
        <w:pStyle w:val="Listenabsatz"/>
        <w:numPr>
          <w:ilvl w:val="0"/>
          <w:numId w:val="5"/>
        </w:numPr>
        <w:jc w:val="both"/>
      </w:pPr>
      <w:r>
        <w:t>Absicht des Bildes? Welche Emotionen will es hervorrufen?</w:t>
      </w:r>
    </w:p>
    <w:p w14:paraId="4AFF5284" w14:textId="77777777" w:rsidR="009E6D2F" w:rsidRDefault="009E6D2F" w:rsidP="00CA0D97">
      <w:pPr>
        <w:jc w:val="both"/>
      </w:pPr>
    </w:p>
    <w:p w14:paraId="50F4A12F" w14:textId="77777777" w:rsidR="00B312B9" w:rsidRDefault="00B312B9" w:rsidP="00CA0D97">
      <w:pPr>
        <w:jc w:val="both"/>
      </w:pPr>
    </w:p>
    <w:p w14:paraId="324A7BFD" w14:textId="77777777" w:rsidR="00B312B9" w:rsidRDefault="00B312B9" w:rsidP="00CA0D97">
      <w:pPr>
        <w:jc w:val="both"/>
      </w:pPr>
    </w:p>
    <w:p w14:paraId="5CCDDA60" w14:textId="77777777" w:rsidR="00B312B9" w:rsidRDefault="00B312B9" w:rsidP="00CA0D97">
      <w:pPr>
        <w:jc w:val="both"/>
      </w:pPr>
    </w:p>
    <w:p w14:paraId="1B63C69D" w14:textId="77777777" w:rsidR="005F5A1A" w:rsidRDefault="005F5A1A" w:rsidP="00CA0D97">
      <w:pPr>
        <w:jc w:val="both"/>
      </w:pPr>
    </w:p>
    <w:p w14:paraId="44FC8F6C" w14:textId="77777777" w:rsidR="00545394" w:rsidRDefault="00545394" w:rsidP="00CA0D97">
      <w:pPr>
        <w:jc w:val="both"/>
      </w:pPr>
    </w:p>
    <w:p w14:paraId="1375663A" w14:textId="77777777" w:rsidR="00545394" w:rsidRDefault="00545394" w:rsidP="00CA0D97">
      <w:pPr>
        <w:jc w:val="both"/>
      </w:pPr>
    </w:p>
    <w:p w14:paraId="2C261770" w14:textId="77777777" w:rsidR="00545394" w:rsidRDefault="00545394" w:rsidP="00CA0D97">
      <w:pPr>
        <w:jc w:val="both"/>
      </w:pPr>
    </w:p>
    <w:p w14:paraId="4B55A6EA" w14:textId="77777777" w:rsidR="00545394" w:rsidRDefault="00545394" w:rsidP="00CA0D97">
      <w:pPr>
        <w:jc w:val="both"/>
      </w:pPr>
    </w:p>
    <w:p w14:paraId="55B3FC45" w14:textId="77777777" w:rsidR="00545394" w:rsidRDefault="00545394" w:rsidP="00CA0D97">
      <w:pPr>
        <w:jc w:val="both"/>
      </w:pPr>
    </w:p>
    <w:p w14:paraId="12300C6E" w14:textId="77777777" w:rsidR="00545394" w:rsidRDefault="00545394" w:rsidP="00CA0D97">
      <w:pPr>
        <w:jc w:val="both"/>
      </w:pPr>
    </w:p>
    <w:p w14:paraId="0240AB95" w14:textId="77777777" w:rsidR="00545394" w:rsidRDefault="00545394" w:rsidP="00CA0D97">
      <w:pPr>
        <w:jc w:val="both"/>
      </w:pPr>
    </w:p>
    <w:p w14:paraId="41B35C92" w14:textId="77777777" w:rsidR="00545394" w:rsidRDefault="00545394" w:rsidP="00CA0D97">
      <w:pPr>
        <w:jc w:val="both"/>
      </w:pPr>
    </w:p>
    <w:p w14:paraId="41A31ADD" w14:textId="77777777" w:rsidR="00545394" w:rsidRDefault="00545394" w:rsidP="00CA0D97">
      <w:pPr>
        <w:jc w:val="both"/>
      </w:pPr>
    </w:p>
    <w:p w14:paraId="269F81C2" w14:textId="77777777" w:rsidR="00545394" w:rsidRDefault="00545394" w:rsidP="00CA0D97">
      <w:pPr>
        <w:jc w:val="both"/>
      </w:pPr>
    </w:p>
    <w:p w14:paraId="01405A60" w14:textId="77777777" w:rsidR="00545394" w:rsidRDefault="00545394" w:rsidP="00CA0D97">
      <w:pPr>
        <w:jc w:val="both"/>
      </w:pPr>
    </w:p>
    <w:p w14:paraId="1F58BD69" w14:textId="77777777" w:rsidR="00545394" w:rsidRDefault="00545394" w:rsidP="00CA0D97">
      <w:pPr>
        <w:jc w:val="both"/>
      </w:pPr>
    </w:p>
    <w:p w14:paraId="535A28A4" w14:textId="77777777" w:rsidR="00545394" w:rsidRDefault="00545394" w:rsidP="00CA0D97">
      <w:pPr>
        <w:jc w:val="both"/>
      </w:pPr>
    </w:p>
    <w:p w14:paraId="19BA5BC2" w14:textId="77777777" w:rsidR="00545394" w:rsidRDefault="00545394" w:rsidP="00CA0D97">
      <w:pPr>
        <w:jc w:val="both"/>
      </w:pPr>
    </w:p>
    <w:p w14:paraId="1393B130" w14:textId="77777777" w:rsidR="00BA434B" w:rsidRDefault="00BA434B" w:rsidP="00CA0D97">
      <w:pPr>
        <w:jc w:val="both"/>
      </w:pPr>
    </w:p>
    <w:p w14:paraId="63C6D422" w14:textId="77777777" w:rsidR="00BA434B" w:rsidRDefault="00BA434B" w:rsidP="00CA0D97">
      <w:pPr>
        <w:jc w:val="both"/>
      </w:pPr>
    </w:p>
    <w:p w14:paraId="42388D68" w14:textId="5F9E9E83" w:rsidR="00E9039E" w:rsidRDefault="00545394" w:rsidP="00545394">
      <w:pPr>
        <w:ind w:left="709" w:hanging="709"/>
        <w:jc w:val="both"/>
      </w:pPr>
      <w:r w:rsidRPr="00DA0D10">
        <w:t>Bildung, B. F. P. (</w:t>
      </w:r>
      <w:r>
        <w:t>2021</w:t>
      </w:r>
      <w:r w:rsidRPr="00DA0D10">
        <w:t xml:space="preserve">). Wer Journalisten sind und wie sie arbeiten. </w:t>
      </w:r>
      <w:proofErr w:type="spellStart"/>
      <w:r w:rsidRPr="00DA0D10">
        <w:t>bpb</w:t>
      </w:r>
      <w:proofErr w:type="spellEnd"/>
      <w:r w:rsidRPr="00DA0D10">
        <w:t>.</w:t>
      </w:r>
      <w:r>
        <w:t xml:space="preserve"> </w:t>
      </w:r>
      <w:r w:rsidRPr="00DA0D10">
        <w:t>www.bpb.de/shop/zeitschriften/izpb/massenmedien-309/7527/wer-journalisten-sind-und-wie-sie-arbeiten/</w:t>
      </w:r>
      <w:r>
        <w:t>.</w:t>
      </w:r>
    </w:p>
    <w:p w14:paraId="3F8B0CEE" w14:textId="77777777" w:rsidR="00E9039E" w:rsidRDefault="00E9039E" w:rsidP="00545394">
      <w:pPr>
        <w:jc w:val="both"/>
      </w:pPr>
    </w:p>
    <w:p w14:paraId="502AA26A" w14:textId="7278B5F6" w:rsidR="00E9039E" w:rsidRDefault="00E9039E" w:rsidP="00DA0D10">
      <w:pPr>
        <w:ind w:left="709" w:hanging="709"/>
        <w:rPr>
          <w:lang w:val="en-US"/>
        </w:rPr>
      </w:pPr>
      <w:r>
        <w:rPr>
          <w:i/>
          <w:iCs/>
        </w:rPr>
        <w:t xml:space="preserve">Forschung gegen </w:t>
      </w:r>
      <w:r w:rsidRPr="00E9039E">
        <w:rPr>
          <w:i/>
          <w:iCs/>
        </w:rPr>
        <w:t>Fake News</w:t>
      </w:r>
      <w:r>
        <w:rPr>
          <w:i/>
          <w:iCs/>
        </w:rPr>
        <w:t xml:space="preserve">. </w:t>
      </w:r>
      <w:r w:rsidRPr="00E9039E">
        <w:rPr>
          <w:i/>
          <w:iCs/>
        </w:rPr>
        <w:t xml:space="preserve">Desinformation </w:t>
      </w:r>
      <w:r>
        <w:rPr>
          <w:i/>
          <w:iCs/>
        </w:rPr>
        <w:t xml:space="preserve">verstehen, </w:t>
      </w:r>
      <w:r w:rsidRPr="00E9039E">
        <w:rPr>
          <w:i/>
          <w:iCs/>
        </w:rPr>
        <w:t>erkennen, bekämpfen</w:t>
      </w:r>
      <w:r w:rsidRPr="00E9039E">
        <w:t xml:space="preserve"> (2022). </w:t>
      </w:r>
      <w:proofErr w:type="gramStart"/>
      <w:r w:rsidR="00DA0D10" w:rsidRPr="00DA0D10">
        <w:rPr>
          <w:lang w:val="en-US"/>
        </w:rPr>
        <w:t>BMBF</w:t>
      </w:r>
      <w:r w:rsidRPr="00DA0D10">
        <w:rPr>
          <w:lang w:val="en-US"/>
        </w:rPr>
        <w:t xml:space="preserve"> .</w:t>
      </w:r>
      <w:proofErr w:type="gramEnd"/>
      <w:r w:rsidRPr="00DA0D10">
        <w:rPr>
          <w:lang w:val="en-US"/>
        </w:rPr>
        <w:t xml:space="preserve"> www.bundesregierung.de/breg-de/suche/forschung-fake-news-2124854</w:t>
      </w:r>
      <w:r w:rsidR="00DA0D10">
        <w:rPr>
          <w:lang w:val="en-US"/>
        </w:rPr>
        <w:t>.</w:t>
      </w:r>
    </w:p>
    <w:p w14:paraId="040AF396" w14:textId="77777777" w:rsidR="00DA0D10" w:rsidRPr="00DA0D10" w:rsidRDefault="00DA0D10" w:rsidP="00DA0D10">
      <w:pPr>
        <w:ind w:left="709" w:hanging="709"/>
        <w:rPr>
          <w:lang w:val="en-US"/>
        </w:rPr>
      </w:pPr>
    </w:p>
    <w:p w14:paraId="23C86B9A" w14:textId="6A7D6542" w:rsidR="00E9039E" w:rsidRPr="00DA0D10" w:rsidRDefault="00545394" w:rsidP="0063170B">
      <w:pPr>
        <w:ind w:left="709" w:hanging="709"/>
        <w:jc w:val="both"/>
      </w:pPr>
      <w:r w:rsidRPr="00E9039E">
        <w:rPr>
          <w:i/>
          <w:iCs/>
        </w:rPr>
        <w:t>Seriöse Quellen erkennen.</w:t>
      </w:r>
      <w:r w:rsidRPr="00E9039E">
        <w:t xml:space="preserve"> BBK. </w:t>
      </w:r>
      <w:r w:rsidRPr="00DA0D10">
        <w:rPr>
          <w:color w:val="000000" w:themeColor="text1"/>
        </w:rPr>
        <w:t>www.bbk.bund.de/DE/Das-BBK/Zivilschutz/Wo-erhalten-Sie-weitere-Infos/Serioese-Quellen-erkennen/serioese-quellen-erkennen.html</w:t>
      </w:r>
      <w:r>
        <w:rPr>
          <w:color w:val="000000" w:themeColor="text1"/>
        </w:rPr>
        <w:t>.</w:t>
      </w:r>
    </w:p>
    <w:sectPr w:rsidR="00E9039E" w:rsidRPr="00DA0D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E121E"/>
    <w:multiLevelType w:val="hybridMultilevel"/>
    <w:tmpl w:val="2E141698"/>
    <w:lvl w:ilvl="0" w:tplc="15AE13E8">
      <w:start w:val="3"/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07162BB"/>
    <w:multiLevelType w:val="hybridMultilevel"/>
    <w:tmpl w:val="B6FEAAAE"/>
    <w:lvl w:ilvl="0" w:tplc="00000001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04CE0"/>
    <w:multiLevelType w:val="hybridMultilevel"/>
    <w:tmpl w:val="06125A5C"/>
    <w:lvl w:ilvl="0" w:tplc="47C00CA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49C3"/>
    <w:multiLevelType w:val="hybridMultilevel"/>
    <w:tmpl w:val="F0AA47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FDD"/>
    <w:multiLevelType w:val="hybridMultilevel"/>
    <w:tmpl w:val="62A83AD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A78DD"/>
    <w:multiLevelType w:val="hybridMultilevel"/>
    <w:tmpl w:val="609C9524"/>
    <w:lvl w:ilvl="0" w:tplc="00000001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8B2127"/>
    <w:multiLevelType w:val="hybridMultilevel"/>
    <w:tmpl w:val="0688DD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628E"/>
    <w:multiLevelType w:val="hybridMultilevel"/>
    <w:tmpl w:val="2856E2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52C"/>
    <w:multiLevelType w:val="hybridMultilevel"/>
    <w:tmpl w:val="A4D8A1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552D"/>
    <w:multiLevelType w:val="hybridMultilevel"/>
    <w:tmpl w:val="C478CB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207306">
    <w:abstractNumId w:val="3"/>
  </w:num>
  <w:num w:numId="2" w16cid:durableId="387415140">
    <w:abstractNumId w:val="0"/>
  </w:num>
  <w:num w:numId="3" w16cid:durableId="976835359">
    <w:abstractNumId w:val="1"/>
  </w:num>
  <w:num w:numId="4" w16cid:durableId="2123258757">
    <w:abstractNumId w:val="9"/>
  </w:num>
  <w:num w:numId="5" w16cid:durableId="1031801771">
    <w:abstractNumId w:val="8"/>
  </w:num>
  <w:num w:numId="6" w16cid:durableId="850295407">
    <w:abstractNumId w:val="7"/>
  </w:num>
  <w:num w:numId="7" w16cid:durableId="1058943356">
    <w:abstractNumId w:val="4"/>
  </w:num>
  <w:num w:numId="8" w16cid:durableId="1552116222">
    <w:abstractNumId w:val="10"/>
  </w:num>
  <w:num w:numId="9" w16cid:durableId="611254319">
    <w:abstractNumId w:val="6"/>
  </w:num>
  <w:num w:numId="10" w16cid:durableId="1893078678">
    <w:abstractNumId w:val="5"/>
  </w:num>
  <w:num w:numId="11" w16cid:durableId="17045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2F"/>
    <w:rsid w:val="000804B2"/>
    <w:rsid w:val="00080B1D"/>
    <w:rsid w:val="0012065B"/>
    <w:rsid w:val="00240F3C"/>
    <w:rsid w:val="00350B55"/>
    <w:rsid w:val="004458BB"/>
    <w:rsid w:val="00545394"/>
    <w:rsid w:val="005F5A1A"/>
    <w:rsid w:val="0063170B"/>
    <w:rsid w:val="006631BE"/>
    <w:rsid w:val="00673D2E"/>
    <w:rsid w:val="006B199A"/>
    <w:rsid w:val="006B38E7"/>
    <w:rsid w:val="00745DA4"/>
    <w:rsid w:val="00747D8E"/>
    <w:rsid w:val="007F69DB"/>
    <w:rsid w:val="00917C30"/>
    <w:rsid w:val="009E6D2F"/>
    <w:rsid w:val="00A166E0"/>
    <w:rsid w:val="00B312B9"/>
    <w:rsid w:val="00BA434B"/>
    <w:rsid w:val="00BC3389"/>
    <w:rsid w:val="00CA0D97"/>
    <w:rsid w:val="00CD0AFF"/>
    <w:rsid w:val="00CE231A"/>
    <w:rsid w:val="00DA0D10"/>
    <w:rsid w:val="00DA110F"/>
    <w:rsid w:val="00E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15DD"/>
  <w15:chartTrackingRefBased/>
  <w15:docId w15:val="{E21BAE4A-86E7-2D41-80ED-A5981DD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6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6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6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6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6D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6D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6D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6D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6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6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6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6D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6D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6D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6D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6D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6D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6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6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6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6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6D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6D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6D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6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6D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6D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312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2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38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778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418672941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Graudenz</dc:creator>
  <cp:keywords/>
  <dc:description/>
  <cp:lastModifiedBy>Jonathan Ziegenhagen</cp:lastModifiedBy>
  <cp:revision>2</cp:revision>
  <dcterms:created xsi:type="dcterms:W3CDTF">2024-01-25T10:17:00Z</dcterms:created>
  <dcterms:modified xsi:type="dcterms:W3CDTF">2024-01-25T10:17:00Z</dcterms:modified>
</cp:coreProperties>
</file>